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перечня профессий и должностей работников, ответственных за организацию работ повышенной 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пункта 56 Правил обучения по охране труда и проверки знания требований охраны труд</w:t>
      </w:r>
      <w:r>
        <w:rPr>
          <w:rFonts w:hAnsi="Times New Roman" w:cs="Times New Roman"/>
          <w:color w:val="000000"/>
          <w:sz w:val="24"/>
          <w:szCs w:val="24"/>
        </w:rPr>
        <w:t>, утвержденных Постановлением Правительства РФ от 24.12.2021 № 2464 «О порядке обучения по охране труда и проверки знания требований охраны труда»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перечень профессий и должностей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ответственных за организацию работ повышенной опасности (приложение 1 к настоящему приказу).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Начальнику отдела кадров </w:t>
      </w:r>
      <w:r>
        <w:rPr>
          <w:rFonts w:hAnsi="Times New Roman" w:cs="Times New Roman"/>
          <w:color w:val="000000"/>
          <w:sz w:val="24"/>
          <w:szCs w:val="24"/>
        </w:rPr>
        <w:t>А.А. Панфиловой</w:t>
      </w:r>
      <w:r>
        <w:rPr>
          <w:rFonts w:hAnsi="Times New Roman" w:cs="Times New Roman"/>
          <w:color w:val="000000"/>
          <w:sz w:val="24"/>
          <w:szCs w:val="24"/>
        </w:rPr>
        <w:t xml:space="preserve"> направить работников, которые занимают должности, указанные в приложении 1 к настоящему приказу, на обучение по программе обучения безопасным методам и приемам выполнения работ повышенной опасности в </w:t>
      </w:r>
      <w:r>
        <w:rPr>
          <w:rFonts w:hAnsi="Times New Roman" w:cs="Times New Roman"/>
          <w:color w:val="000000"/>
          <w:sz w:val="24"/>
          <w:szCs w:val="24"/>
        </w:rPr>
        <w:t>учебный центр «Знание»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 согласно </w:t>
      </w:r>
      <w:r>
        <w:rPr>
          <w:rFonts w:hAnsi="Times New Roman" w:cs="Times New Roman"/>
          <w:color w:val="000000"/>
          <w:sz w:val="24"/>
          <w:szCs w:val="24"/>
        </w:rPr>
        <w:t>договору об оказании образовательных услуг № 10202 от 01.09.2022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Секретарю Леонтьевой А.С.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всех заинтересованных лиц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Панфилова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Панфилова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А.А.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 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 Тагилов В.В.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Перечень профессий и должностей работников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ответственных за организацию работ повышенной 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профессий и должностей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 строительного участка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строительного участка 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охраны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организаци производственной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10cf477ab0c49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